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AE9F" w14:textId="22940D2D" w:rsidR="00561D62" w:rsidRPr="004B360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 w:rsidRPr="004B3604">
        <w:rPr>
          <w:rFonts w:ascii="Times New Roman" w:hAnsi="Times New Roman"/>
          <w:sz w:val="32"/>
          <w:szCs w:val="32"/>
        </w:rPr>
        <w:t xml:space="preserve">Крем для рук </w:t>
      </w:r>
      <w:r>
        <w:rPr>
          <w:rFonts w:ascii="Times New Roman" w:hAnsi="Times New Roman"/>
          <w:sz w:val="32"/>
          <w:szCs w:val="32"/>
          <w:lang w:val="en-US"/>
        </w:rPr>
        <w:t>MALINKA</w:t>
      </w:r>
      <w:r w:rsidRPr="004B360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LINE</w:t>
      </w:r>
      <w:r w:rsidRPr="004B3604">
        <w:rPr>
          <w:rFonts w:ascii="Times New Roman" w:hAnsi="Times New Roman"/>
          <w:sz w:val="32"/>
          <w:szCs w:val="32"/>
        </w:rPr>
        <w:t xml:space="preserve"> с маслом косточек малины увлажняющий 70г</w:t>
      </w:r>
    </w:p>
    <w:p w14:paraId="2F07DDC2" w14:textId="77777777" w:rsidR="00561D62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Интенсивно увлажняет и ухаживает за кожей рук. Масло косточек малины удерживает влагу, придает коже упругость и гладкость, тонизирует ее. Легко и быстро впитывается, не оставляя жирной пленки.</w:t>
      </w:r>
    </w:p>
    <w:p w14:paraId="5BD326B4" w14:textId="77777777" w:rsidR="00561D62" w:rsidRPr="004B3604" w:rsidRDefault="00000000">
      <w:pPr>
        <w:pStyle w:val="1"/>
        <w:spacing w:before="0" w:after="160"/>
        <w:rPr>
          <w:b w:val="0"/>
          <w:bCs w:val="0"/>
        </w:rPr>
      </w:pPr>
      <w:r w:rsidRPr="004B3604">
        <w:rPr>
          <w:rFonts w:ascii="Times New Roman" w:hAnsi="Times New Roman"/>
          <w:b w:val="0"/>
          <w:bCs w:val="0"/>
          <w:sz w:val="28"/>
          <w:szCs w:val="28"/>
        </w:rPr>
        <w:t>Содержит натуральное масло малины. Прекрасно увлажняет кожу. Подходит для чувствительной кожи.</w:t>
      </w:r>
    </w:p>
    <w:p w14:paraId="4E80AF51" w14:textId="77777777" w:rsidR="00561D62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>массирующими движениями нанести крем на чистую сухую кожу рук.</w:t>
      </w:r>
    </w:p>
    <w:p w14:paraId="39D28DCB" w14:textId="77777777" w:rsidR="00561D62" w:rsidRDefault="00561D62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561D6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62"/>
    <w:rsid w:val="004B3604"/>
    <w:rsid w:val="005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D63D"/>
  <w15:docId w15:val="{8CB4462F-D362-40DE-96B7-426E206C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2024-10-22T07:52:00Z</dcterms:modified>
  <dc:language>ru-RU</dc:language>
</cp:coreProperties>
</file>