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1307" w14:textId="77777777" w:rsidR="00B274B9" w:rsidRPr="00B274B9" w:rsidRDefault="00B274B9" w:rsidP="00B274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274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Масло BIO COSMETOLOG Professional для интенсивного загара SPF 6 190мл</w:t>
      </w:r>
    </w:p>
    <w:p w14:paraId="378A0499" w14:textId="2B399768" w:rsidR="006A0C8D" w:rsidRDefault="00B274B9" w:rsidP="00B27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B9">
        <w:rPr>
          <w:rFonts w:ascii="Times New Roman" w:hAnsi="Times New Roman" w:cs="Times New Roman"/>
          <w:sz w:val="28"/>
          <w:szCs w:val="28"/>
        </w:rPr>
        <w:t xml:space="preserve">Масло помогает приобрести красивый и ровный загар и защитить кожу от UV-лучей. Масло делает кожу нежной и бархатистой и подготавливает ее к загару на солнце. </w:t>
      </w:r>
      <w:r w:rsidRPr="00B274B9">
        <w:rPr>
          <w:rFonts w:ascii="Times New Roman" w:hAnsi="Times New Roman" w:cs="Times New Roman"/>
          <w:sz w:val="28"/>
          <w:szCs w:val="28"/>
        </w:rPr>
        <w:br/>
      </w:r>
      <w:r w:rsidRPr="00B274B9">
        <w:rPr>
          <w:rFonts w:ascii="Times New Roman" w:hAnsi="Times New Roman" w:cs="Times New Roman"/>
          <w:sz w:val="28"/>
          <w:szCs w:val="28"/>
        </w:rPr>
        <w:br/>
      </w:r>
      <w:r w:rsidRPr="007F7C84">
        <w:rPr>
          <w:rFonts w:ascii="Times New Roman" w:hAnsi="Times New Roman" w:cs="Times New Roman"/>
          <w:i/>
          <w:iCs/>
          <w:sz w:val="28"/>
          <w:szCs w:val="28"/>
        </w:rPr>
        <w:t>Масло Моной</w:t>
      </w:r>
      <w:r w:rsidRPr="00B274B9">
        <w:rPr>
          <w:rFonts w:ascii="Times New Roman" w:hAnsi="Times New Roman" w:cs="Times New Roman"/>
          <w:sz w:val="28"/>
          <w:szCs w:val="28"/>
        </w:rPr>
        <w:t xml:space="preserve"> насыщает кожу витаминами А и Е. </w:t>
      </w:r>
      <w:r w:rsidRPr="00B274B9">
        <w:rPr>
          <w:rFonts w:ascii="Times New Roman" w:hAnsi="Times New Roman" w:cs="Times New Roman"/>
          <w:sz w:val="28"/>
          <w:szCs w:val="28"/>
        </w:rPr>
        <w:br/>
      </w:r>
      <w:r w:rsidRPr="007F7C84">
        <w:rPr>
          <w:rFonts w:ascii="Times New Roman" w:hAnsi="Times New Roman" w:cs="Times New Roman"/>
          <w:i/>
          <w:iCs/>
          <w:sz w:val="28"/>
          <w:szCs w:val="28"/>
        </w:rPr>
        <w:t>Масло манго</w:t>
      </w:r>
      <w:r w:rsidRPr="00B274B9">
        <w:rPr>
          <w:rFonts w:ascii="Times New Roman" w:hAnsi="Times New Roman" w:cs="Times New Roman"/>
          <w:sz w:val="28"/>
          <w:szCs w:val="28"/>
        </w:rPr>
        <w:t xml:space="preserve"> глубоко питает и увлажняет, оставляет легкий тропический аромат.</w:t>
      </w:r>
      <w:r w:rsidRPr="00B274B9">
        <w:rPr>
          <w:rFonts w:ascii="Times New Roman" w:hAnsi="Times New Roman" w:cs="Times New Roman"/>
          <w:sz w:val="28"/>
          <w:szCs w:val="28"/>
        </w:rPr>
        <w:br/>
      </w:r>
      <w:r w:rsidRPr="007F7C84">
        <w:rPr>
          <w:rFonts w:ascii="Times New Roman" w:hAnsi="Times New Roman" w:cs="Times New Roman"/>
          <w:i/>
          <w:iCs/>
          <w:sz w:val="28"/>
          <w:szCs w:val="28"/>
        </w:rPr>
        <w:t>Масло кокоса</w:t>
      </w:r>
      <w:r w:rsidRPr="00B274B9">
        <w:rPr>
          <w:rFonts w:ascii="Times New Roman" w:hAnsi="Times New Roman" w:cs="Times New Roman"/>
          <w:sz w:val="28"/>
          <w:szCs w:val="28"/>
        </w:rPr>
        <w:t xml:space="preserve"> питает кожу, защищает от воздействия соленой и хлорированной воды.</w:t>
      </w:r>
      <w:r w:rsidRPr="00B274B9">
        <w:rPr>
          <w:rFonts w:ascii="Times New Roman" w:hAnsi="Times New Roman" w:cs="Times New Roman"/>
          <w:sz w:val="28"/>
          <w:szCs w:val="28"/>
        </w:rPr>
        <w:br/>
      </w:r>
      <w:r w:rsidRPr="007F7C84">
        <w:rPr>
          <w:rFonts w:ascii="Times New Roman" w:hAnsi="Times New Roman" w:cs="Times New Roman"/>
          <w:i/>
          <w:iCs/>
          <w:sz w:val="28"/>
          <w:szCs w:val="28"/>
        </w:rPr>
        <w:t>Бета-каротин</w:t>
      </w:r>
      <w:r w:rsidRPr="00B274B9">
        <w:rPr>
          <w:rFonts w:ascii="Times New Roman" w:hAnsi="Times New Roman" w:cs="Times New Roman"/>
          <w:sz w:val="28"/>
          <w:szCs w:val="28"/>
        </w:rPr>
        <w:t xml:space="preserve"> усиливает загар и помогает надолго сохранить красивый шоколадный оттенок кожи.</w:t>
      </w:r>
    </w:p>
    <w:p w14:paraId="451ACC5F" w14:textId="77777777" w:rsidR="007F7C84" w:rsidRPr="00B274B9" w:rsidRDefault="007F7C84" w:rsidP="00B27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4A49E" w14:textId="461B47CE" w:rsidR="00B274B9" w:rsidRDefault="00B274B9" w:rsidP="00B27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8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B274B9">
        <w:rPr>
          <w:rFonts w:ascii="Times New Roman" w:hAnsi="Times New Roman" w:cs="Times New Roman"/>
          <w:sz w:val="28"/>
          <w:szCs w:val="28"/>
        </w:rPr>
        <w:t>: встряхните флакон перед применением. Распылите масло на кожу и равномерно распределите. Повторять нанесение каждые 1,5-2 часа пребывания на солнце и после купания.</w:t>
      </w:r>
    </w:p>
    <w:p w14:paraId="390F0A88" w14:textId="77777777" w:rsidR="007F7C84" w:rsidRPr="00B274B9" w:rsidRDefault="007F7C84" w:rsidP="00B27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ACDC3" w14:textId="492E95D1" w:rsidR="00B274B9" w:rsidRPr="00B274B9" w:rsidRDefault="00B274B9" w:rsidP="00B27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84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 w:rsidRPr="00B274B9">
        <w:rPr>
          <w:rFonts w:ascii="Times New Roman" w:hAnsi="Times New Roman" w:cs="Times New Roman"/>
          <w:sz w:val="28"/>
          <w:szCs w:val="28"/>
        </w:rPr>
        <w:t xml:space="preserve">: для наружного применения. При попадании в глаза – промыть водой. Возможна индивидуальная непереносимость компонентов. Содержит бензофенон-3. </w:t>
      </w:r>
    </w:p>
    <w:p w14:paraId="741EC45C" w14:textId="77777777" w:rsidR="00B274B9" w:rsidRPr="00B274B9" w:rsidRDefault="00B274B9" w:rsidP="00B27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C15DB" w14:textId="074AE2D4" w:rsidR="00B274B9" w:rsidRPr="00B274B9" w:rsidRDefault="00B274B9" w:rsidP="00B27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C8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274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Olea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Europaea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Oil (Масло Оливы),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Mangifera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Indica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Oil (Масло Манго),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Nucifera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Oil (Масло Кокоса),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Gardenia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Taitensis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(Тиаре),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74B9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Nucifera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Oil (Масло Кокоса),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 (Масло ши),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B274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4B9">
        <w:rPr>
          <w:rFonts w:ascii="Times New Roman" w:hAnsi="Times New Roman" w:cs="Times New Roman"/>
          <w:sz w:val="28"/>
          <w:szCs w:val="28"/>
        </w:rPr>
        <w:t>Beta-Carotene</w:t>
      </w:r>
      <w:proofErr w:type="spellEnd"/>
    </w:p>
    <w:sectPr w:rsidR="00B274B9" w:rsidRPr="00B2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1"/>
    <w:rsid w:val="002D5CF3"/>
    <w:rsid w:val="006A0C8D"/>
    <w:rsid w:val="007F7C84"/>
    <w:rsid w:val="00B274B9"/>
    <w:rsid w:val="00D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4719"/>
  <w15:chartTrackingRefBased/>
  <w15:docId w15:val="{5854963E-84E2-4F61-BB80-5A7ADBD3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2024-06-05T11:51:00Z</dcterms:created>
  <dcterms:modified xsi:type="dcterms:W3CDTF">2024-06-05T12:01:00Z</dcterms:modified>
</cp:coreProperties>
</file>